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0F38" w14:textId="73AFC8DE" w:rsidR="00D51B99" w:rsidRPr="004A11AA" w:rsidRDefault="00D51B99" w:rsidP="00D51B99">
      <w:pPr>
        <w:shd w:val="clear" w:color="auto" w:fill="FFFFFF"/>
        <w:spacing w:before="100" w:beforeAutospacing="1" w:after="100" w:afterAutospacing="1" w:line="240" w:lineRule="auto"/>
        <w:ind w:firstLine="585"/>
        <w:jc w:val="right"/>
        <w:rPr>
          <w:rFonts w:ascii="Arial" w:eastAsia="Times New Roman" w:hAnsi="Arial" w:cs="Arial"/>
          <w:color w:val="222222"/>
          <w:kern w:val="0"/>
          <w:lang w:val="en-US" w:eastAsia="ru-RU"/>
          <w14:ligatures w14:val="none"/>
        </w:rPr>
      </w:pPr>
      <w:bookmarkStart w:id="0" w:name="_Hlk162817724"/>
      <w:bookmarkEnd w:id="0"/>
      <w:r w:rsidRPr="00D51B99">
        <w:rPr>
          <w:rFonts w:ascii="Arial" w:eastAsia="Times New Roman" w:hAnsi="Arial" w:cs="Arial"/>
          <w:color w:val="222222"/>
          <w:kern w:val="0"/>
          <w:lang w:eastAsia="ru-RU"/>
          <w14:ligatures w14:val="none"/>
        </w:rPr>
        <w:t xml:space="preserve">Автор: Степан Безруков </w:t>
      </w:r>
    </w:p>
    <w:p w14:paraId="70025D93" w14:textId="24E18481" w:rsidR="00D51B99" w:rsidRPr="00D51B99" w:rsidRDefault="00D51B99" w:rsidP="00D51B99">
      <w:pPr>
        <w:shd w:val="clear" w:color="auto" w:fill="FFFFFF"/>
        <w:spacing w:before="100" w:beforeAutospacing="1" w:after="100" w:afterAutospacing="1" w:line="240" w:lineRule="auto"/>
        <w:ind w:firstLine="585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ru-RU"/>
          <w14:ligatures w14:val="none"/>
        </w:rPr>
        <w:t>Б</w:t>
      </w:r>
      <w:r w:rsidRPr="00D51B9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ru-RU"/>
          <w14:ligatures w14:val="none"/>
        </w:rPr>
        <w:t>аба Яга и дорожные знаки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01BA7C94" w14:textId="32D17E09" w:rsidR="00D51B99" w:rsidRDefault="00D51B99" w:rsidP="00D51B99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Случилось это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совсем недавно…буквально вчера…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Летела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аба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га над Москвой на метле,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любуется красотой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 вдруг видит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она начинает спускаться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всё ниже и ниже.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осмотре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ла Баба-Яга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на датчик батарейки и увидела, что батарейка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то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села!</w:t>
      </w:r>
    </w:p>
    <w:p w14:paraId="79C1F071" w14:textId="2C55A0DC" w:rsidR="00A52048" w:rsidRDefault="00D51B99" w:rsidP="00D51B99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пустилась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аба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Я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на землю и пошла искать магазин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где можно купить б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атарейк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и. О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 первый раз в жизни пошла пешком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так как всегда каталась на метле,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тем более в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таком большом городе, как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Москв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.  Вокруг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она увидела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много машин и каки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е-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 знаки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. Перед собой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она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увидела дорогу и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пошла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Баба Яга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через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нее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такое началось!!! Е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й все сигналят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кричат, возмущаются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чуть не задавили…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Баба Яга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не знала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что делать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но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увидела 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рядом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ребят, которые стояли у дороги…она познакомилась с ними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звали их </w:t>
      </w:r>
      <w:proofErr w:type="spellStart"/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Еся</w:t>
      </w:r>
      <w:proofErr w:type="spellEnd"/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</w:t>
      </w:r>
      <w:r w:rsidR="00A5204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па</w:t>
      </w:r>
      <w:r w:rsidR="00DD153B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им было по 6 лет. Баба Яга попросила их о помощи. Ребята конечно же согласились, бабушкам же нужно помогать!</w:t>
      </w:r>
    </w:p>
    <w:p w14:paraId="3AEDC3C7" w14:textId="45F8E539" w:rsidR="00BD1B64" w:rsidRDefault="00DD153B" w:rsidP="00D51B99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051AE3C2" wp14:editId="3B2E1DEC">
            <wp:simplePos x="0" y="0"/>
            <wp:positionH relativeFrom="column">
              <wp:posOffset>4939665</wp:posOffset>
            </wp:positionH>
            <wp:positionV relativeFrom="paragraph">
              <wp:posOffset>84455</wp:posOffset>
            </wp:positionV>
            <wp:extent cx="895350" cy="1405255"/>
            <wp:effectExtent l="0" t="0" r="0" b="4445"/>
            <wp:wrapSquare wrapText="bothSides"/>
            <wp:docPr id="21282540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12" r="9665" b="3744"/>
                    <a:stretch/>
                  </pic:blipFill>
                  <pic:spPr bwMode="auto">
                    <a:xfrm>
                      <a:off x="0" y="0"/>
                      <a:ext cx="89535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Баба Яга спросил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что это за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мей Горыныч такой, который меняет цвета,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то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зеленый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показывает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то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желтый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цвет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 потом и вовсе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красный…Ст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па объяснил, что это не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мей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орыныч, а лучший друг на дороге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!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Его зовут – Светофор! Он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предупреждает цветом, можно ли идти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через дорогу или нет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…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например,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красный цвет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означает, что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опасность рядом, никуда идти нельзя, желтый</w:t>
      </w:r>
      <w:proofErr w:type="gramStart"/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-значит</w:t>
      </w:r>
      <w:proofErr w:type="gramEnd"/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постой, очень скоро загорится новый цвет! Зеленый 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цвет –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вс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ё,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иди, машин тут 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рядом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нет! </w:t>
      </w:r>
    </w:p>
    <w:p w14:paraId="37FD56DB" w14:textId="0AF38081" w:rsidR="004C35C1" w:rsidRPr="00D51B99" w:rsidRDefault="001D2BB3" w:rsidP="00BD1B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30702788" wp14:editId="56D0F22D">
            <wp:simplePos x="0" y="0"/>
            <wp:positionH relativeFrom="column">
              <wp:posOffset>81280</wp:posOffset>
            </wp:positionH>
            <wp:positionV relativeFrom="paragraph">
              <wp:posOffset>341630</wp:posOffset>
            </wp:positionV>
            <wp:extent cx="1037590" cy="1026795"/>
            <wp:effectExtent l="0" t="0" r="0" b="1905"/>
            <wp:wrapSquare wrapText="bothSides"/>
            <wp:docPr id="5690950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4" r="2391" b="15771"/>
                    <a:stretch/>
                  </pic:blipFill>
                  <pic:spPr bwMode="auto">
                    <a:xfrm>
                      <a:off x="0" y="0"/>
                      <a:ext cx="10375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Ну а если нет 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вашего З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мей Горыныча, что делать?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-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спросил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="004C35C1" w:rsidRPr="00D51B99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Баба яга</w:t>
      </w:r>
      <w:r w:rsidR="00BD1B64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0CF9D518" w14:textId="4931ED8D" w:rsidR="004C35C1" w:rsidRPr="004C35C1" w:rsidRDefault="001D2BB3" w:rsidP="00241190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41190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Тогда</w:t>
      </w:r>
      <w:r w:rsidR="00241190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-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ответила </w:t>
      </w:r>
      <w:proofErr w:type="spellStart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Еся</w:t>
      </w:r>
      <w:proofErr w:type="spell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нужно найти на дороге белые полоски </w:t>
      </w:r>
      <w:proofErr w:type="gramStart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 это</w:t>
      </w:r>
      <w:proofErr w:type="gram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называется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пешеходный переход! Рядом с ними стоит знак, на котором изображен человек, идущий по черным полоскам. Форма знака </w:t>
      </w:r>
      <w:r w:rsidR="00241190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синий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квадрат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в котором белый треугольник с рисунком человека!</w:t>
      </w:r>
      <w:r w:rsidR="00241190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</w:t>
      </w:r>
    </w:p>
    <w:p w14:paraId="51DEEC11" w14:textId="77777777" w:rsidR="001D2BB3" w:rsidRDefault="004C35C1" w:rsidP="001D2BB3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Баба яга попросила проводить её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до магазина </w:t>
      </w:r>
      <w:proofErr w:type="gramStart"/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 батарейками</w:t>
      </w:r>
      <w:proofErr w:type="gramEnd"/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они пошли вместе.</w:t>
      </w:r>
    </w:p>
    <w:p w14:paraId="52D6F999" w14:textId="77777777" w:rsidR="001D2BB3" w:rsidRDefault="004C35C1" w:rsidP="001D2BB3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Идут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они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идут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встретили гномика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который шел в магазин за новым колпачком.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Нашли он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пешеходный переход. Гномик побежал вперед,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па предупредил, что малышей нужно держать за руку, переходя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через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дорогу и попросил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абу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гу взять за руку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гномика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. И потом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Стёпа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сказал, что сначала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стоя у дороги,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нужно посмотреть налево, потом направо и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если машин по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бли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зости нет, то только тогда переходить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дорогу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! </w:t>
      </w:r>
    </w:p>
    <w:p w14:paraId="7EAF93A4" w14:textId="4973D3F1" w:rsidR="004C35C1" w:rsidRPr="004C35C1" w:rsidRDefault="004C35C1" w:rsidP="001D2BB3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Идут они </w:t>
      </w:r>
      <w:r w:rsidR="001D2BB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через дорогу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середине встретили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ощея и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стали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середине дороги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! К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ощей попросил у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абы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ги рецепт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как делать защитный щит из лет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уч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х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мышей, а Ст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па под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бежал к ним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сказал, что разговорить </w:t>
      </w:r>
      <w:r w:rsidR="00DE05F8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</w:t>
      </w:r>
      <w:r w:rsidR="00DE05F8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встретившимся другом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 середине до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роги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опасно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вы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задержива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ете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машин и пешеходов и это </w:t>
      </w:r>
      <w:r w:rsidR="00DE05F8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очень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опасно!</w:t>
      </w:r>
    </w:p>
    <w:p w14:paraId="0E851549" w14:textId="4E790053" w:rsidR="00DE05F8" w:rsidRDefault="00DE05F8" w:rsidP="00DE05F8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lastRenderedPageBreak/>
        <w:t>Благодаря Стёпе, все вмести они безопасно п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ерешли через дорогу, но магазин батареек еще через 4 дороги…</w:t>
      </w:r>
    </w:p>
    <w:p w14:paraId="35C6284D" w14:textId="48181E8A" w:rsidR="00DE05F8" w:rsidRDefault="00DE05F8" w:rsidP="00DE05F8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4E6D5AA9" wp14:editId="1DF736C2">
            <wp:simplePos x="0" y="0"/>
            <wp:positionH relativeFrom="column">
              <wp:posOffset>4576238</wp:posOffset>
            </wp:positionH>
            <wp:positionV relativeFrom="paragraph">
              <wp:posOffset>5951</wp:posOffset>
            </wp:positionV>
            <wp:extent cx="1487805" cy="1487805"/>
            <wp:effectExtent l="0" t="0" r="0" b="0"/>
            <wp:wrapSquare wrapText="bothSides"/>
            <wp:docPr id="104652355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«Приключения только начинаются» - сказала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Еся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30BFE80D" w14:textId="4B1F13CF" w:rsidR="004C35C1" w:rsidRPr="004C35C1" w:rsidRDefault="00DE05F8" w:rsidP="00DE05F8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дут они идут и никак не могут найти ни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одного знака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ешеходный переход», но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га увидела синий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квадратный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знак, на котором человек по ступенькам куда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 спускается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Баба Яга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спр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осила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у Ст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пы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: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Это проход в подземелье к гномах?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Степа ей отвечает,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что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это подземный пешеходный переход, он самый безопасный!</w:t>
      </w:r>
    </w:p>
    <w:p w14:paraId="4D35FCBC" w14:textId="573BE0C9" w:rsidR="004C35C1" w:rsidRPr="004C35C1" w:rsidRDefault="004F1E23" w:rsidP="00DE05F8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1312" behindDoc="0" locked="0" layoutInCell="1" allowOverlap="1" wp14:anchorId="65A3C9DC" wp14:editId="3032DC9C">
            <wp:simplePos x="0" y="0"/>
            <wp:positionH relativeFrom="column">
              <wp:posOffset>69333</wp:posOffset>
            </wp:positionH>
            <wp:positionV relativeFrom="paragraph">
              <wp:posOffset>-3175</wp:posOffset>
            </wp:positionV>
            <wp:extent cx="1637030" cy="1637030"/>
            <wp:effectExtent l="0" t="0" r="1270" b="1270"/>
            <wp:wrapSquare wrapText="bothSides"/>
            <wp:docPr id="61343843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Перешли по нему через дорогу и пошли дальше…идут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идут и опять нет </w:t>
      </w:r>
      <w:r w:rsidR="009F7B0E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ни 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одного знака </w:t>
      </w:r>
      <w:r w:rsidR="009F7B0E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</w:t>
      </w:r>
      <w:r w:rsidR="009F7B0E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ешеходный переход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». Д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ошли 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все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до знака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где в синем 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квадрате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человек идет по лестнице вверх…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аба 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га спр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ашив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ает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у Есении: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9F7B0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«А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это </w:t>
      </w:r>
      <w:proofErr w:type="gramStart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</w:t>
      </w:r>
      <w:proofErr w:type="gram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что за чудо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-юдо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?) Это что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 облакам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проход?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ся</w:t>
      </w:r>
      <w:proofErr w:type="spell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отвечает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: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«Н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ты ещё скажи, что там дождик на тебя польет). Э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бабушка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еще один пешеходный переход, но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называется он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надземный! Тоже очень безопасный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»</w:t>
      </w:r>
    </w:p>
    <w:p w14:paraId="2B2D931D" w14:textId="7C82FCC8" w:rsidR="004C35C1" w:rsidRPr="004C35C1" w:rsidRDefault="0065250E" w:rsidP="0037163E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2336" behindDoc="0" locked="0" layoutInCell="1" allowOverlap="1" wp14:anchorId="622B617A" wp14:editId="53FF6EF1">
            <wp:simplePos x="0" y="0"/>
            <wp:positionH relativeFrom="column">
              <wp:posOffset>4512945</wp:posOffset>
            </wp:positionH>
            <wp:positionV relativeFrom="paragraph">
              <wp:posOffset>99060</wp:posOffset>
            </wp:positionV>
            <wp:extent cx="1733550" cy="2402840"/>
            <wp:effectExtent l="0" t="0" r="0" b="0"/>
            <wp:wrapSquare wrapText="bothSides"/>
            <wp:docPr id="19893632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66" t="14516" r="33673" b="13419"/>
                    <a:stretch/>
                  </pic:blipFill>
                  <pic:spPr bwMode="auto">
                    <a:xfrm>
                      <a:off x="0" y="0"/>
                      <a:ext cx="173355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Потом они до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шли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до широко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й-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широкой дороги и посередине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виднелся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какой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 остров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П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ошли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все вместе они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на зеленый цвет светофора, перешли до середины и загорелся кра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сн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ый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цвет. Рядом они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увидели там Ле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ш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его, он прыгал и не знал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что делать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аба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га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тоже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испугалась и крикнула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: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сё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ёёёё</w:t>
      </w:r>
      <w:proofErr w:type="spell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нас, не спасти?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!»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Степа успокоил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их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что это островок безопасности, тут нужно стоять спокойно и не двигаться! Начинать движение 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нужно,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только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тогда,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когда загорится зеленый цвет светофора</w:t>
      </w:r>
      <w:r w:rsidR="0037163E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не забывая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аба Яга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обязательно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смотреть налево и потом направо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потому что могу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проехать машины со спец сигналами, это 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ма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ш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ина скорой помо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щ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и, 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это и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пожарная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машина, это и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машина полиции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Этим машинам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можно проехать и на красный цвет, если они включать спец лампочку на крыше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которая называется проблесковый маяк 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 включат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звуковой сигнал 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сирену! Если они едут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то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они спешат кому</w:t>
      </w:r>
      <w:r w:rsidR="002932FD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 на помощь!</w:t>
      </w:r>
    </w:p>
    <w:p w14:paraId="0E7178B5" w14:textId="59275301" w:rsidR="004C35C1" w:rsidRPr="004C35C1" w:rsidRDefault="004C35C1" w:rsidP="0066013F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Потом они вышли на дорогу, где нет тротуара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аба 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га испугалась быстрых машин 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рядом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 не знала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что делать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ся</w:t>
      </w:r>
      <w:proofErr w:type="spellEnd"/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сказала, что не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надо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пережива</w:t>
      </w:r>
      <w:r w:rsidR="0066013F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ть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нужно идти по обочине навстречу движению транспорта и никто нас 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никогда 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не заденет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потому что водители нас будут хорошо видеть</w:t>
      </w:r>
      <w:r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!</w:t>
      </w:r>
    </w:p>
    <w:p w14:paraId="323081EF" w14:textId="54A82494" w:rsidR="004C35C1" w:rsidRPr="004C35C1" w:rsidRDefault="006E48EF" w:rsidP="00B10213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63360" behindDoc="0" locked="0" layoutInCell="1" allowOverlap="1" wp14:anchorId="419567C1" wp14:editId="51CB2735">
            <wp:simplePos x="0" y="0"/>
            <wp:positionH relativeFrom="margin">
              <wp:posOffset>4342130</wp:posOffset>
            </wp:positionH>
            <wp:positionV relativeFrom="paragraph">
              <wp:posOffset>10160</wp:posOffset>
            </wp:positionV>
            <wp:extent cx="1593850" cy="1403985"/>
            <wp:effectExtent l="0" t="0" r="6350" b="5715"/>
            <wp:wrapSquare wrapText="bothSides"/>
            <wp:docPr id="9903898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Шли они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шли и дошли до какой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-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то стройки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У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видели знак красный треугольник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где человек с лопат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ой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копает </w:t>
      </w:r>
      <w:proofErr w:type="gramStart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землю</w:t>
      </w:r>
      <w:proofErr w:type="gramEnd"/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и 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па ска</w:t>
      </w:r>
      <w:r w:rsidR="00B10213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зал, что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нельзя переходит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ь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до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рогу, где идет стройка. </w:t>
      </w:r>
    </w:p>
    <w:p w14:paraId="3D8AF3C1" w14:textId="77777777" w:rsidR="006E48EF" w:rsidRDefault="006E48EF" w:rsidP="006E48EF">
      <w:p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580A12A8" w14:textId="77777777" w:rsidR="006E48EF" w:rsidRDefault="006E48EF" w:rsidP="006E48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0EFAD298" w14:textId="1470B632" w:rsidR="006E48EF" w:rsidRDefault="006E48EF" w:rsidP="006E48EF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ru-RU"/>
          <w14:ligatures w14:val="none"/>
        </w:rPr>
        <w:lastRenderedPageBreak/>
        <w:drawing>
          <wp:anchor distT="0" distB="0" distL="114300" distR="114300" simplePos="0" relativeHeight="251664384" behindDoc="0" locked="0" layoutInCell="1" allowOverlap="1" wp14:anchorId="2E2A55AE" wp14:editId="43A2A61B">
            <wp:simplePos x="0" y="0"/>
            <wp:positionH relativeFrom="column">
              <wp:posOffset>-130810</wp:posOffset>
            </wp:positionH>
            <wp:positionV relativeFrom="paragraph">
              <wp:posOffset>2540</wp:posOffset>
            </wp:positionV>
            <wp:extent cx="1558925" cy="1558925"/>
            <wp:effectExtent l="0" t="0" r="3175" b="3175"/>
            <wp:wrapSquare wrapText="bothSides"/>
            <wp:docPr id="37033468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Потом они дошли до улицы, где увидели знак круглый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красный с перечеркнутым человеком,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га пошла туда, но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С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ё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па схватил за руку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Б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абу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Я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гу и сказал, что этот знак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означает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 что движение пешеходам здесь запрещено, лучше найти другое место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Нашли они светофор и перешли через дорогу, где и стол магазин с батарейками. Баба Яга всё купила и поменяла батарейку в метле.</w:t>
      </w:r>
    </w:p>
    <w:p w14:paraId="2FCF573C" w14:textId="77777777" w:rsidR="006E48EF" w:rsidRPr="004C35C1" w:rsidRDefault="006E48EF" w:rsidP="006E48EF">
      <w:pPr>
        <w:shd w:val="clear" w:color="auto" w:fill="FFFFFF"/>
        <w:spacing w:before="100" w:beforeAutospacing="1" w:after="100" w:afterAutospacing="1" w:line="240" w:lineRule="auto"/>
        <w:ind w:firstLine="585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</w:p>
    <w:p w14:paraId="2A5FA212" w14:textId="68208BDE" w:rsidR="004C35C1" w:rsidRDefault="006E48EF" w:rsidP="006E48E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«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Ой и сложно у вас тут пешеходам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и быть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!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Л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учше на метле, но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если жить в Москве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нужно обязательно знать правила дорожного движения и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дорожные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знаки!! Прилечу в лес и обя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з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ат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ель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но расскажу про то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,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что узнала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икиморе,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К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ощею, Лешему,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Г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номам и всем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-всем </w:t>
      </w:r>
      <w:r w:rsidR="004C35C1" w:rsidRPr="004C35C1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лесным жителям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 Спасибо, что проводили до магазина с батарейками. Я загляну к вам как-нибудь в гости» - сказала Баба Яга.</w:t>
      </w:r>
    </w:p>
    <w:p w14:paraId="501B0C04" w14:textId="5B387511" w:rsidR="0037163E" w:rsidRPr="004C35C1" w:rsidRDefault="0037163E" w:rsidP="003716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Так и закончилась история про Бабу Ягу, которая не знала ни одного дорожного знака, но вернулась домой</w:t>
      </w:r>
      <w:r w:rsidR="00B70802"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 xml:space="preserve"> со знаниями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ru-RU"/>
          <w14:ligatures w14:val="none"/>
        </w:rPr>
        <w:t>.</w:t>
      </w:r>
    </w:p>
    <w:p w14:paraId="12FC3285" w14:textId="77777777" w:rsidR="002935F2" w:rsidRDefault="002935F2" w:rsidP="00D51B99">
      <w:pPr>
        <w:jc w:val="both"/>
      </w:pPr>
    </w:p>
    <w:sectPr w:rsidR="0029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A6F"/>
    <w:multiLevelType w:val="multilevel"/>
    <w:tmpl w:val="A0D0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0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F2"/>
    <w:rsid w:val="001D2BB3"/>
    <w:rsid w:val="00241190"/>
    <w:rsid w:val="002932FD"/>
    <w:rsid w:val="002935F2"/>
    <w:rsid w:val="0037163E"/>
    <w:rsid w:val="004A11AA"/>
    <w:rsid w:val="004C35C1"/>
    <w:rsid w:val="004F1E23"/>
    <w:rsid w:val="0065250E"/>
    <w:rsid w:val="0066013F"/>
    <w:rsid w:val="006E48EF"/>
    <w:rsid w:val="009F7B0E"/>
    <w:rsid w:val="00A52048"/>
    <w:rsid w:val="00B10213"/>
    <w:rsid w:val="00B70802"/>
    <w:rsid w:val="00BD1B64"/>
    <w:rsid w:val="00D51B99"/>
    <w:rsid w:val="00DD153B"/>
    <w:rsid w:val="00DE05F8"/>
    <w:rsid w:val="00E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1EC4"/>
  <w15:chartTrackingRefBased/>
  <w15:docId w15:val="{A3601735-BD0C-424D-8D9A-926065E4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Безрукова</dc:creator>
  <cp:keywords/>
  <dc:description/>
  <cp:lastModifiedBy>Татьяна Безрукова</cp:lastModifiedBy>
  <cp:revision>14</cp:revision>
  <dcterms:created xsi:type="dcterms:W3CDTF">2024-03-31T19:03:00Z</dcterms:created>
  <dcterms:modified xsi:type="dcterms:W3CDTF">2024-03-31T20:30:00Z</dcterms:modified>
</cp:coreProperties>
</file>